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AF5B" w14:textId="352DB2CB" w:rsidR="00781B2F" w:rsidRDefault="005404D6">
      <w:pPr>
        <w:rPr>
          <w:noProof/>
        </w:rPr>
      </w:pPr>
      <w:r>
        <w:rPr>
          <w:noProof/>
        </w:rPr>
        <w:drawing>
          <wp:inline distT="0" distB="0" distL="0" distR="0" wp14:anchorId="3530E3D3" wp14:editId="31221098">
            <wp:extent cx="6905625" cy="2889707"/>
            <wp:effectExtent l="0" t="0" r="0" b="635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77"/>
                    <a:stretch/>
                  </pic:blipFill>
                  <pic:spPr bwMode="auto">
                    <a:xfrm>
                      <a:off x="0" y="0"/>
                      <a:ext cx="6950698" cy="2908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35888" w14:textId="24485291" w:rsidR="00E22014" w:rsidRPr="00E22014" w:rsidRDefault="00E22014" w:rsidP="00E22014"/>
    <w:p w14:paraId="05945381" w14:textId="0C5F8B70" w:rsidR="00E22014" w:rsidRPr="00E22014" w:rsidRDefault="005404D6" w:rsidP="00E22014">
      <w:r w:rsidRPr="00245C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12F0" wp14:editId="4168F6C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7177178" cy="5067300"/>
                <wp:effectExtent l="0" t="0" r="0" b="0"/>
                <wp:wrapNone/>
                <wp:docPr id="15" name="Text Placeholder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77178" cy="506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3103E" w14:textId="6CBFC251" w:rsidR="00E22014" w:rsidRPr="00FC3A4F" w:rsidRDefault="007C126A" w:rsidP="00E220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ppins" w:hAnsi="Poppins" w:cs="Poppins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Poppins" w:eastAsia="+mn-ea" w:hAnsi="Poppins" w:cs="Poppins"/>
                                <w:b/>
                                <w:bCs/>
                                <w:color w:val="000000"/>
                                <w:kern w:val="24"/>
                                <w:sz w:val="70"/>
                                <w:szCs w:val="70"/>
                              </w:rPr>
                              <w:t>Self Defense</w:t>
                            </w:r>
                          </w:p>
                          <w:p w14:paraId="57BF591C" w14:textId="72CF12CA" w:rsidR="005404D6" w:rsidRDefault="007C126A" w:rsidP="005404D6">
                            <w:pPr>
                              <w:pStyle w:val="NormalWeb"/>
                              <w:jc w:val="center"/>
                              <w:rPr>
                                <w:rFonts w:ascii="Poppins" w:hAnsi="Poppins" w:cs="Poppins"/>
                                <w:sz w:val="40"/>
                                <w:szCs w:val="40"/>
                              </w:rPr>
                            </w:pPr>
                            <w:r w:rsidRPr="00AD1EED">
                              <w:rPr>
                                <w:rFonts w:ascii="Poppins" w:hAnsi="Poppins" w:cs="Poppins"/>
                                <w:sz w:val="40"/>
                                <w:szCs w:val="40"/>
                              </w:rPr>
                              <w:t xml:space="preserve">Provides practical awareness tips, de-escalation tactics, ground attack defenses and more! </w:t>
                            </w:r>
                          </w:p>
                          <w:p w14:paraId="0D10D6EE" w14:textId="77777777" w:rsidR="00AD1EED" w:rsidRPr="00AD1EED" w:rsidRDefault="00AD1EED" w:rsidP="005404D6">
                            <w:pPr>
                              <w:pStyle w:val="NormalWeb"/>
                              <w:jc w:val="center"/>
                              <w:rPr>
                                <w:rFonts w:ascii="Poppins" w:hAnsi="Poppins" w:cs="Poppins"/>
                                <w:sz w:val="40"/>
                                <w:szCs w:val="40"/>
                              </w:rPr>
                            </w:pPr>
                          </w:p>
                          <w:p w14:paraId="2A3DBDF8" w14:textId="77777777" w:rsidR="00E22014" w:rsidRPr="00AD1EED" w:rsidRDefault="00E22014" w:rsidP="00E22014">
                            <w:pPr>
                              <w:ind w:left="360"/>
                              <w:jc w:val="center"/>
                              <w:rPr>
                                <w:rFonts w:ascii="Poppins" w:eastAsia="Times New Roman" w:hAnsi="Poppins" w:cs="Poppins"/>
                                <w:sz w:val="36"/>
                                <w:szCs w:val="36"/>
                              </w:rPr>
                            </w:pPr>
                            <w:r w:rsidRPr="00AD1EED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Pr="00AD1EED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Day of the Week</w:t>
                            </w:r>
                            <w:r w:rsidRPr="00AD1EED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 @ (</w:t>
                            </w:r>
                            <w:r w:rsidRPr="00AD1EED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Time of Class</w:t>
                            </w:r>
                            <w:r w:rsidRPr="00AD1EED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6FE9E2F" w14:textId="77777777" w:rsidR="005404D6" w:rsidRPr="00AD1EED" w:rsidRDefault="00E22014" w:rsidP="0089222A">
                            <w:pPr>
                              <w:ind w:left="360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D1EED"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Pr="00AD1EED"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Start Date</w:t>
                            </w:r>
                            <w:r w:rsidRPr="00AD1EED"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 - (</w:t>
                            </w:r>
                            <w:r w:rsidRPr="00AD1EED"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End Date)</w:t>
                            </w:r>
                            <w:r w:rsidRPr="00AD1EED"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/ </w:t>
                            </w:r>
                            <w:r w:rsidRPr="00AD1EED"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location</w:t>
                            </w:r>
                            <w:r w:rsidR="0089222A" w:rsidRPr="00AD1EED"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02E7E0C" w14:textId="77777777" w:rsidR="005404D6" w:rsidRDefault="005404D6" w:rsidP="0089222A">
                            <w:pPr>
                              <w:ind w:left="360"/>
                              <w:jc w:val="center"/>
                              <w:rPr>
                                <w:rFonts w:ascii="Poppins" w:eastAsia="Times New Roman" w:hAnsi="Poppins" w:cs="Poppi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981B5F" w14:textId="342D1294" w:rsidR="0089222A" w:rsidRDefault="0089222A" w:rsidP="0089222A">
                            <w:pPr>
                              <w:ind w:left="360"/>
                              <w:jc w:val="center"/>
                              <w:rPr>
                                <w:rFonts w:ascii="Poppins" w:eastAsia="Times New Roman" w:hAnsi="Poppins" w:cs="Poppi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Register at </w:t>
                            </w:r>
                            <w:hyperlink r:id="rId5" w:history="1">
                              <w:r w:rsidRPr="002760D9">
                                <w:rPr>
                                  <w:rStyle w:val="Hyperlink"/>
                                  <w:rFonts w:ascii="Poppins" w:eastAsia="Times New Roman" w:hAnsi="Poppins" w:cs="Poppins"/>
                                  <w:b/>
                                  <w:bCs/>
                                  <w:sz w:val="36"/>
                                  <w:szCs w:val="36"/>
                                </w:rPr>
                                <w:t>on.nyc.gov/</w:t>
                              </w:r>
                              <w:proofErr w:type="spellStart"/>
                              <w:r w:rsidRPr="002760D9">
                                <w:rPr>
                                  <w:rStyle w:val="Hyperlink"/>
                                  <w:rFonts w:ascii="Poppins" w:eastAsia="Times New Roman" w:hAnsi="Poppins" w:cs="Poppins"/>
                                  <w:b/>
                                  <w:bCs/>
                                  <w:sz w:val="36"/>
                                  <w:szCs w:val="36"/>
                                </w:rPr>
                                <w:t>worksitefitness</w:t>
                              </w:r>
                              <w:proofErr w:type="spellEnd"/>
                            </w:hyperlink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5EC9A0" w14:textId="77777777" w:rsidR="0089222A" w:rsidRDefault="0089222A" w:rsidP="0089222A">
                            <w:pPr>
                              <w:ind w:left="360"/>
                              <w:jc w:val="center"/>
                              <w:rPr>
                                <w:rFonts w:ascii="Poppins" w:eastAsia="Times New Roman" w:hAnsi="Poppins" w:cs="Poppi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ppins" w:eastAsia="Times New Roman" w:hAnsi="Poppins" w:cs="Poppi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 reserve your spot! </w:t>
                            </w:r>
                          </w:p>
                          <w:p w14:paraId="1DADA8BD" w14:textId="4569EF38" w:rsidR="00E22014" w:rsidRDefault="00E22014" w:rsidP="00E22014">
                            <w:pPr>
                              <w:ind w:left="360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</w:p>
                          <w:p w14:paraId="6C427514" w14:textId="77777777" w:rsidR="00AD1EED" w:rsidRDefault="00AD1EED" w:rsidP="00AD1EED">
                            <w:pPr>
                              <w:ind w:left="360"/>
                              <w:jc w:val="center"/>
                              <w:rPr>
                                <w:rFonts w:ascii="Poppins" w:eastAsia="Times New Roman" w:hAnsi="Poppins" w:cs="Poppins"/>
                                <w:sz w:val="36"/>
                                <w:szCs w:val="36"/>
                              </w:rPr>
                            </w:pPr>
                            <w:r w:rsidRPr="00402655">
                              <w:rPr>
                                <w:rFonts w:ascii="Poppins" w:eastAsia="Times New Roman" w:hAnsi="Poppins" w:cs="Poppins"/>
                                <w:sz w:val="36"/>
                                <w:szCs w:val="36"/>
                                <w:highlight w:val="yellow"/>
                              </w:rPr>
                              <w:t>[Insert Agency Logo Here]</w:t>
                            </w:r>
                          </w:p>
                          <w:p w14:paraId="022DB6A7" w14:textId="2EC4D2C0" w:rsidR="0089222A" w:rsidRDefault="0089222A" w:rsidP="00E22014">
                            <w:pPr>
                              <w:ind w:left="360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</w:p>
                          <w:p w14:paraId="4FD5DE6D" w14:textId="5AC2E1CC" w:rsidR="0089222A" w:rsidRDefault="0089222A" w:rsidP="00E22014">
                            <w:pPr>
                              <w:ind w:left="360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</w:p>
                          <w:p w14:paraId="015D4606" w14:textId="725411C5" w:rsidR="0089222A" w:rsidRDefault="0089222A" w:rsidP="00E22014">
                            <w:pPr>
                              <w:ind w:left="360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R</w:t>
                            </w:r>
                          </w:p>
                          <w:p w14:paraId="65D8400B" w14:textId="141303EF" w:rsidR="0089222A" w:rsidRDefault="0089222A" w:rsidP="00E22014">
                            <w:pPr>
                              <w:ind w:left="360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</w:p>
                          <w:p w14:paraId="388A9F32" w14:textId="390A23EC" w:rsidR="0089222A" w:rsidRPr="00FC3A4F" w:rsidRDefault="0089222A" w:rsidP="00E22014">
                            <w:pPr>
                              <w:ind w:left="360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R</w:t>
                            </w:r>
                          </w:p>
                          <w:p w14:paraId="2A2F25BD" w14:textId="77777777" w:rsidR="00E22014" w:rsidRPr="00FC3A4F" w:rsidRDefault="00E22014" w:rsidP="00E22014">
                            <w:pPr>
                              <w:ind w:left="360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</w:p>
                          <w:p w14:paraId="6DC79DA6" w14:textId="77777777" w:rsidR="00E22014" w:rsidRPr="00FC3A4F" w:rsidRDefault="00E22014" w:rsidP="00E22014">
                            <w:pPr>
                              <w:ind w:left="360"/>
                              <w:jc w:val="center"/>
                              <w:rPr>
                                <w:rFonts w:ascii="Poppins" w:eastAsia="Times New Roman" w:hAnsi="Poppins" w:cs="Poppins"/>
                                <w:sz w:val="54"/>
                                <w:szCs w:val="54"/>
                              </w:rPr>
                            </w:pPr>
                            <w:r w:rsidRPr="00FC3A4F">
                              <w:rPr>
                                <w:rFonts w:ascii="Poppins" w:eastAsia="Times New Roman" w:hAnsi="Poppins" w:cs="Poppins"/>
                                <w:sz w:val="54"/>
                                <w:szCs w:val="54"/>
                                <w:highlight w:val="yellow"/>
                              </w:rPr>
                              <w:t>[Insert Agency Logo Here]</w:t>
                            </w:r>
                          </w:p>
                          <w:p w14:paraId="1DF7C8EA" w14:textId="77777777" w:rsidR="00E22014" w:rsidRPr="00245CA0" w:rsidRDefault="00E22014" w:rsidP="00E22014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12F0" id="Text Placeholder 14" o:spid="_x0000_s1026" style="position:absolute;margin-left:0;margin-top:18.6pt;width:565.15pt;height:3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V7pAEAADgDAAAOAAAAZHJzL2Uyb0RvYy54bWysUmFv0zAQ/Y7Ef7D8nSYp3TqiphNiYkKa&#10;YNLgB7iO3UTEPnPnNim/nrOXdQO+ISTL8vnOz+/evc315AZxNEg9+EZWi1IK4zW0vd838tvXj2+u&#10;pKCofKsG8KaRJ0Pyevv61WYMtVlCB0NrUDCIp3oMjexiDHVRkO6MU7SAYDwnLaBTkUPcFy2qkdHd&#10;UCzL8rIYAduAoA0R3948JuU241trdPxiLZkohkYyt5h3zPsu7cV2o+o9qtD1eqah/oGFU73nT89Q&#10;NyoqccD+LyjXawQCGxcaXAHW9trkHribqvyjm4dOBZN7YXEonGWi/werPx8fwj0m6hTuQH8n4eEW&#10;eRJV0qYYA9XnmhTQXD1ZdOkVtyCmrOfprKeZotB8ua7WvNgBmnMX5eX6bZkVL1T99DwgxVsDTqRD&#10;I5EHlnVUxzuKiYCqn0pmNo8EEpU47SYuSccdtKd7TEZkkA7wpxQjD7WR9OOg0EgxfPKs2rtqtUou&#10;yMHqYr3kAF9mdr9l4vABsm9Sox7eHyLYPrN6/nNmxePJZGcrpfm/jHPVs+G3vwAAAP//AwBQSwME&#10;FAAGAAgAAAAhAA0SgBrfAAAACAEAAA8AAABkcnMvZG93bnJldi54bWxMj09Lw0AUxO+C32F5ghex&#10;myaoJealSEEsIhTTP+dt9pkEs2/T7DaJ397tSY/DDDO/yZaTacVAvWssI8xnEQji0uqGK4Td9vV+&#10;AcJ5xVq1lgnhhxws8+urTKXajvxJQ+ErEUrYpQqh9r5LpXRlTUa5me2Ig/dle6N8kH0lda/GUG5a&#10;GUfRozSq4bBQq45WNZXfxdkgjOVmOGw/3uTm7rC2fFqfVsX+HfH2Znp5BuFp8n9huOAHdMgD09Ge&#10;WTvRIoQjHiF5ikFc3HkSJSCOCIvkIQaZZ/L/gfwXAAD//wMAUEsBAi0AFAAGAAgAAAAhALaDOJL+&#10;AAAA4QEAABMAAAAAAAAAAAAAAAAAAAAAAFtDb250ZW50X1R5cGVzXS54bWxQSwECLQAUAAYACAAA&#10;ACEAOP0h/9YAAACUAQAACwAAAAAAAAAAAAAAAAAvAQAAX3JlbHMvLnJlbHNQSwECLQAUAAYACAAA&#10;ACEALPQVe6QBAAA4AwAADgAAAAAAAAAAAAAAAAAuAgAAZHJzL2Uyb0RvYy54bWxQSwECLQAUAAYA&#10;CAAAACEADRKAGt8AAAAIAQAADwAAAAAAAAAAAAAAAAD+AwAAZHJzL2Rvd25yZXYueG1sUEsFBgAA&#10;AAAEAAQA8wAAAAoFAAAAAA==&#10;" filled="f" stroked="f">
                <o:lock v:ext="edit" grouping="t"/>
                <v:textbox>
                  <w:txbxContent>
                    <w:p w14:paraId="49D3103E" w14:textId="6CBFC251" w:rsidR="00E22014" w:rsidRPr="00FC3A4F" w:rsidRDefault="007C126A" w:rsidP="00E220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ppins" w:hAnsi="Poppins" w:cs="Poppins"/>
                          <w:sz w:val="70"/>
                          <w:szCs w:val="70"/>
                        </w:rPr>
                      </w:pPr>
                      <w:r>
                        <w:rPr>
                          <w:rFonts w:ascii="Poppins" w:eastAsia="+mn-ea" w:hAnsi="Poppins" w:cs="Poppins"/>
                          <w:b/>
                          <w:bCs/>
                          <w:color w:val="000000"/>
                          <w:kern w:val="24"/>
                          <w:sz w:val="70"/>
                          <w:szCs w:val="70"/>
                        </w:rPr>
                        <w:t>Self Defense</w:t>
                      </w:r>
                    </w:p>
                    <w:p w14:paraId="57BF591C" w14:textId="72CF12CA" w:rsidR="005404D6" w:rsidRDefault="007C126A" w:rsidP="005404D6">
                      <w:pPr>
                        <w:pStyle w:val="NormalWeb"/>
                        <w:jc w:val="center"/>
                        <w:rPr>
                          <w:rFonts w:ascii="Poppins" w:hAnsi="Poppins" w:cs="Poppins"/>
                          <w:sz w:val="40"/>
                          <w:szCs w:val="40"/>
                        </w:rPr>
                      </w:pPr>
                      <w:r w:rsidRPr="00AD1EED">
                        <w:rPr>
                          <w:rFonts w:ascii="Poppins" w:hAnsi="Poppins" w:cs="Poppins"/>
                          <w:sz w:val="40"/>
                          <w:szCs w:val="40"/>
                        </w:rPr>
                        <w:t xml:space="preserve">Provides practical awareness tips, de-escalation tactics, ground attack defenses and more! </w:t>
                      </w:r>
                    </w:p>
                    <w:p w14:paraId="0D10D6EE" w14:textId="77777777" w:rsidR="00AD1EED" w:rsidRPr="00AD1EED" w:rsidRDefault="00AD1EED" w:rsidP="005404D6">
                      <w:pPr>
                        <w:pStyle w:val="NormalWeb"/>
                        <w:jc w:val="center"/>
                        <w:rPr>
                          <w:rFonts w:ascii="Poppins" w:hAnsi="Poppins" w:cs="Poppins"/>
                          <w:sz w:val="40"/>
                          <w:szCs w:val="40"/>
                        </w:rPr>
                      </w:pPr>
                    </w:p>
                    <w:p w14:paraId="2A3DBDF8" w14:textId="77777777" w:rsidR="00E22014" w:rsidRPr="00AD1EED" w:rsidRDefault="00E22014" w:rsidP="00E22014">
                      <w:pPr>
                        <w:ind w:left="360"/>
                        <w:jc w:val="center"/>
                        <w:rPr>
                          <w:rFonts w:ascii="Poppins" w:eastAsia="Times New Roman" w:hAnsi="Poppins" w:cs="Poppins"/>
                          <w:sz w:val="36"/>
                          <w:szCs w:val="36"/>
                        </w:rPr>
                      </w:pPr>
                      <w:r w:rsidRPr="00AD1EED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Pr="00AD1EED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Day of the Week</w:t>
                      </w:r>
                      <w:r w:rsidRPr="00AD1EED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) @ (</w:t>
                      </w:r>
                      <w:r w:rsidRPr="00AD1EED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Time of Class</w:t>
                      </w:r>
                      <w:r w:rsidRPr="00AD1EED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  <w:p w14:paraId="76FE9E2F" w14:textId="77777777" w:rsidR="005404D6" w:rsidRPr="00AD1EED" w:rsidRDefault="00E22014" w:rsidP="0089222A">
                      <w:pPr>
                        <w:ind w:left="360"/>
                        <w:jc w:val="center"/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D1EED"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Pr="00AD1EED"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Start Date</w:t>
                      </w:r>
                      <w:r w:rsidRPr="00AD1EED"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36"/>
                          <w:szCs w:val="36"/>
                        </w:rPr>
                        <w:t>) - (</w:t>
                      </w:r>
                      <w:r w:rsidRPr="00AD1EED"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End Date)</w:t>
                      </w:r>
                      <w:r w:rsidRPr="00AD1EED"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/ </w:t>
                      </w:r>
                      <w:r w:rsidRPr="00AD1EED"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location</w:t>
                      </w:r>
                      <w:r w:rsidR="0089222A" w:rsidRPr="00AD1EED"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02E7E0C" w14:textId="77777777" w:rsidR="005404D6" w:rsidRDefault="005404D6" w:rsidP="0089222A">
                      <w:pPr>
                        <w:ind w:left="360"/>
                        <w:jc w:val="center"/>
                        <w:rPr>
                          <w:rFonts w:ascii="Poppins" w:eastAsia="Times New Roman" w:hAnsi="Poppins" w:cs="Poppin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981B5F" w14:textId="342D1294" w:rsidR="0089222A" w:rsidRDefault="0089222A" w:rsidP="0089222A">
                      <w:pPr>
                        <w:ind w:left="360"/>
                        <w:jc w:val="center"/>
                        <w:rPr>
                          <w:rFonts w:ascii="Poppins" w:eastAsia="Times New Roman" w:hAnsi="Poppins" w:cs="Poppin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sz w:val="36"/>
                          <w:szCs w:val="36"/>
                        </w:rPr>
                        <w:t xml:space="preserve">Register at </w:t>
                      </w:r>
                      <w:hyperlink r:id="rId6" w:history="1">
                        <w:r w:rsidRPr="002760D9">
                          <w:rPr>
                            <w:rStyle w:val="Hyperlink"/>
                            <w:rFonts w:ascii="Poppins" w:eastAsia="Times New Roman" w:hAnsi="Poppins" w:cs="Poppins"/>
                            <w:b/>
                            <w:bCs/>
                            <w:sz w:val="36"/>
                            <w:szCs w:val="36"/>
                          </w:rPr>
                          <w:t>on.nyc.gov/</w:t>
                        </w:r>
                        <w:proofErr w:type="spellStart"/>
                        <w:r w:rsidRPr="002760D9">
                          <w:rPr>
                            <w:rStyle w:val="Hyperlink"/>
                            <w:rFonts w:ascii="Poppins" w:eastAsia="Times New Roman" w:hAnsi="Poppins" w:cs="Poppins"/>
                            <w:b/>
                            <w:bCs/>
                            <w:sz w:val="36"/>
                            <w:szCs w:val="36"/>
                          </w:rPr>
                          <w:t>worksitefitness</w:t>
                        </w:r>
                        <w:proofErr w:type="spellEnd"/>
                      </w:hyperlink>
                      <w:r>
                        <w:rPr>
                          <w:rFonts w:ascii="Poppins" w:eastAsia="Times New Roman" w:hAnsi="Poppins" w:cs="Poppin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5EC9A0" w14:textId="77777777" w:rsidR="0089222A" w:rsidRDefault="0089222A" w:rsidP="0089222A">
                      <w:pPr>
                        <w:ind w:left="360"/>
                        <w:jc w:val="center"/>
                        <w:rPr>
                          <w:rFonts w:ascii="Poppins" w:eastAsia="Times New Roman" w:hAnsi="Poppins" w:cs="Poppin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Poppins" w:eastAsia="Times New Roman" w:hAnsi="Poppins" w:cs="Poppins"/>
                          <w:b/>
                          <w:bCs/>
                          <w:sz w:val="36"/>
                          <w:szCs w:val="36"/>
                        </w:rPr>
                        <w:t xml:space="preserve">to reserve your spot! </w:t>
                      </w:r>
                    </w:p>
                    <w:p w14:paraId="1DADA8BD" w14:textId="4569EF38" w:rsidR="00E22014" w:rsidRDefault="00E22014" w:rsidP="00E22014">
                      <w:pPr>
                        <w:ind w:left="360"/>
                        <w:jc w:val="center"/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</w:p>
                    <w:p w14:paraId="6C427514" w14:textId="77777777" w:rsidR="00AD1EED" w:rsidRDefault="00AD1EED" w:rsidP="00AD1EED">
                      <w:pPr>
                        <w:ind w:left="360"/>
                        <w:jc w:val="center"/>
                        <w:rPr>
                          <w:rFonts w:ascii="Poppins" w:eastAsia="Times New Roman" w:hAnsi="Poppins" w:cs="Poppins"/>
                          <w:sz w:val="36"/>
                          <w:szCs w:val="36"/>
                        </w:rPr>
                      </w:pPr>
                      <w:r w:rsidRPr="00402655">
                        <w:rPr>
                          <w:rFonts w:ascii="Poppins" w:eastAsia="Times New Roman" w:hAnsi="Poppins" w:cs="Poppins"/>
                          <w:sz w:val="36"/>
                          <w:szCs w:val="36"/>
                          <w:highlight w:val="yellow"/>
                        </w:rPr>
                        <w:t>[Insert Agency Logo Here]</w:t>
                      </w:r>
                    </w:p>
                    <w:p w14:paraId="022DB6A7" w14:textId="2EC4D2C0" w:rsidR="0089222A" w:rsidRDefault="0089222A" w:rsidP="00E22014">
                      <w:pPr>
                        <w:ind w:left="360"/>
                        <w:jc w:val="center"/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</w:p>
                    <w:p w14:paraId="4FD5DE6D" w14:textId="5AC2E1CC" w:rsidR="0089222A" w:rsidRDefault="0089222A" w:rsidP="00E22014">
                      <w:pPr>
                        <w:ind w:left="360"/>
                        <w:jc w:val="center"/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</w:p>
                    <w:p w14:paraId="015D4606" w14:textId="725411C5" w:rsidR="0089222A" w:rsidRDefault="0089222A" w:rsidP="00E22014">
                      <w:pPr>
                        <w:ind w:left="360"/>
                        <w:jc w:val="center"/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  <w:t>R</w:t>
                      </w:r>
                    </w:p>
                    <w:p w14:paraId="65D8400B" w14:textId="141303EF" w:rsidR="0089222A" w:rsidRDefault="0089222A" w:rsidP="00E22014">
                      <w:pPr>
                        <w:ind w:left="360"/>
                        <w:jc w:val="center"/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</w:p>
                    <w:p w14:paraId="388A9F32" w14:textId="390A23EC" w:rsidR="0089222A" w:rsidRPr="00FC3A4F" w:rsidRDefault="0089222A" w:rsidP="00E22014">
                      <w:pPr>
                        <w:ind w:left="360"/>
                        <w:jc w:val="center"/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  <w:t>R</w:t>
                      </w:r>
                    </w:p>
                    <w:p w14:paraId="2A2F25BD" w14:textId="77777777" w:rsidR="00E22014" w:rsidRPr="00FC3A4F" w:rsidRDefault="00E22014" w:rsidP="00E22014">
                      <w:pPr>
                        <w:ind w:left="360"/>
                        <w:jc w:val="center"/>
                        <w:rPr>
                          <w:rFonts w:ascii="Poppins" w:hAnsi="Poppins" w:cs="Poppins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</w:p>
                    <w:p w14:paraId="6DC79DA6" w14:textId="77777777" w:rsidR="00E22014" w:rsidRPr="00FC3A4F" w:rsidRDefault="00E22014" w:rsidP="00E22014">
                      <w:pPr>
                        <w:ind w:left="360"/>
                        <w:jc w:val="center"/>
                        <w:rPr>
                          <w:rFonts w:ascii="Poppins" w:eastAsia="Times New Roman" w:hAnsi="Poppins" w:cs="Poppins"/>
                          <w:sz w:val="54"/>
                          <w:szCs w:val="54"/>
                        </w:rPr>
                      </w:pPr>
                      <w:r w:rsidRPr="00FC3A4F">
                        <w:rPr>
                          <w:rFonts w:ascii="Poppins" w:eastAsia="Times New Roman" w:hAnsi="Poppins" w:cs="Poppins"/>
                          <w:sz w:val="54"/>
                          <w:szCs w:val="54"/>
                          <w:highlight w:val="yellow"/>
                        </w:rPr>
                        <w:t>[Insert Agency Logo Here]</w:t>
                      </w:r>
                    </w:p>
                    <w:p w14:paraId="1DF7C8EA" w14:textId="77777777" w:rsidR="00E22014" w:rsidRPr="00245CA0" w:rsidRDefault="00E22014" w:rsidP="00E22014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276897" w14:textId="481FF0A3" w:rsidR="00E22014" w:rsidRPr="00E22014" w:rsidRDefault="00E22014" w:rsidP="00E22014"/>
    <w:p w14:paraId="04A0E93A" w14:textId="7BC2FFA2" w:rsidR="00E22014" w:rsidRPr="00E22014" w:rsidRDefault="00E22014" w:rsidP="00E22014"/>
    <w:p w14:paraId="61C52C6E" w14:textId="1541DBA1" w:rsidR="00E22014" w:rsidRPr="00E22014" w:rsidRDefault="00E22014" w:rsidP="00E22014"/>
    <w:p w14:paraId="7AA5A128" w14:textId="3800E03B" w:rsidR="00E22014" w:rsidRPr="00E22014" w:rsidRDefault="00E22014" w:rsidP="00E22014"/>
    <w:p w14:paraId="74193F25" w14:textId="079876AA" w:rsidR="00E22014" w:rsidRPr="00E22014" w:rsidRDefault="00E22014" w:rsidP="00E22014"/>
    <w:p w14:paraId="7F0D13EC" w14:textId="3B0DAA35" w:rsidR="00E22014" w:rsidRPr="00E22014" w:rsidRDefault="00E22014" w:rsidP="00E22014"/>
    <w:p w14:paraId="3E09A673" w14:textId="13436B0A" w:rsidR="00E22014" w:rsidRPr="00E22014" w:rsidRDefault="00E22014" w:rsidP="00E22014"/>
    <w:p w14:paraId="1C6E0945" w14:textId="32D8F348" w:rsidR="00E22014" w:rsidRPr="00E22014" w:rsidRDefault="00E22014" w:rsidP="00E22014"/>
    <w:p w14:paraId="260EA1C3" w14:textId="33EA6718" w:rsidR="00E22014" w:rsidRPr="00E22014" w:rsidRDefault="00E22014" w:rsidP="00E22014"/>
    <w:p w14:paraId="02D71605" w14:textId="7DAD79CE" w:rsidR="00E22014" w:rsidRPr="00E22014" w:rsidRDefault="00E22014" w:rsidP="00E22014"/>
    <w:p w14:paraId="5E44FAC1" w14:textId="5BD03B4B" w:rsidR="00E22014" w:rsidRDefault="00E22014" w:rsidP="00E22014">
      <w:pPr>
        <w:rPr>
          <w:noProof/>
        </w:rPr>
      </w:pPr>
    </w:p>
    <w:p w14:paraId="26E85430" w14:textId="63376CA4" w:rsidR="00E22014" w:rsidRPr="00E22014" w:rsidRDefault="005404D6" w:rsidP="00E22014">
      <w:pPr>
        <w:tabs>
          <w:tab w:val="left" w:pos="2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FD1F43" wp14:editId="010D4C86">
                <wp:simplePos x="0" y="0"/>
                <wp:positionH relativeFrom="margin">
                  <wp:align>right</wp:align>
                </wp:positionH>
                <wp:positionV relativeFrom="paragraph">
                  <wp:posOffset>3115310</wp:posOffset>
                </wp:positionV>
                <wp:extent cx="6829425" cy="805180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05180"/>
                        </a:xfrm>
                        <a:prstGeom prst="rect">
                          <a:avLst/>
                        </a:prstGeom>
                        <a:solidFill>
                          <a:srgbClr val="E88D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5F3F" id="Rectangle 3" o:spid="_x0000_s1026" style="position:absolute;margin-left:486.55pt;margin-top:245.3pt;width:537.75pt;height:63.4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RseAIAAEcFAAAOAAAAZHJzL2Uyb0RvYy54bWysVEtv2zAMvg/YfxB0X+0YSZcGdYqgXYcB&#10;RRusHXpWZCkWIIuapMTJfv0o+ZGgK3YYloNCmuTHhz7q+ubQaLIXziswJZ1c5JQIw6FSZlvSHy/3&#10;n+aU+MBMxTQYUdKj8PRm+fHDdWsXooAadCUcQRDjF60taR2CXWSZ57VomL8AKwwaJbiGBVTdNqsc&#10;axG90VmR55dZC66yDrjwHr/edUa6TPhSCh6epPQiEF1SrC2k06VzE89sec0WW8dsrXhfBvuHKhqm&#10;DCYdoe5YYGTn1B9QjeIOPMhwwaHJQErFReoBu5nkb7p5rpkVqRccjrfjmPz/g+WP+2e7djiG1vqF&#10;RzF2cZCuif9YHzmkYR3HYYlDIBw/Xs6Lq2kxo4SjbZ7PJvM0zewUbZ0PXwU0JAoldXgZaUZs/+AD&#10;ZkTXwSUm86BVda+0Torbbm61I3uGF/dlPr8rLuNdYciZW3aqOUnhqEUM1ua7kERVWGWRMiY6iRGP&#10;cS5MmHSmmlWiSzPL8TdkiQSMESlnAozIEssbsXuAwbMDGbC7Ynv/GCoSG8fg/G+FdcFjRMoMJozB&#10;jTLg3gPQ2FWfufPH8s9GE8UNVMe1Iw66XfCW3yu8nwfmw5o5JD+uCS50eMJDamhLCr1ESQ3u13vf&#10;oz9yEq2UtLhMJfU/d8wJSvQ3g2y9mkyncfuSMp19LlBx55bNucXsmlvAa5/g02F5EqN/0IMoHTSv&#10;uPermBVNzHDMXVIe3KDchm7J8eXgYrVKbrhxloUH82x5BI9Tjfx7ObwyZ3uSBqT3IwyLxxZvuNr5&#10;xkgDq10AqRKRT3Pt543bmojTvyzxOTjXk9fp/Vv+BgAA//8DAFBLAwQUAAYACAAAACEAz4pxZOEA&#10;AAAJAQAADwAAAGRycy9kb3ducmV2LnhtbEyPzU7DMBCE70i8g7VIXBC1m7YphGwqftRKCHFIygNs&#10;E5NExOsodtr07XFPcBzNaOabdDOZThz14FrLCPOZAqG5tFXLNcLXfnv/AMJ54oo6yxrhrB1ssuur&#10;lJLKnjjXx8LXIpSwSwih8b5PpHRlow25me01B+/bDoZ8kEMtq4FOodx0MlIqloZaDgsN9fq10eVP&#10;MRqEIj6/jVG0iHj78X63/3zJabfIEW9vpucnEF5P/i8MF/yADllgOtiRKyc6hHDEIywfVQziYqv1&#10;agXigBDP10uQWSr/P8h+AQAA//8DAFBLAQItABQABgAIAAAAIQC2gziS/gAAAOEBAAATAAAAAAAA&#10;AAAAAAAAAAAAAABbQ29udGVudF9UeXBlc10ueG1sUEsBAi0AFAAGAAgAAAAhADj9If/WAAAAlAEA&#10;AAsAAAAAAAAAAAAAAAAALwEAAF9yZWxzLy5yZWxzUEsBAi0AFAAGAAgAAAAhANcHFGx4AgAARwUA&#10;AA4AAAAAAAAAAAAAAAAALgIAAGRycy9lMm9Eb2MueG1sUEsBAi0AFAAGAAgAAAAhAM+KcWThAAAA&#10;CQEAAA8AAAAAAAAAAAAAAAAA0gQAAGRycy9kb3ducmV2LnhtbFBLBQYAAAAABAAEAPMAAADgBQAA&#10;AAA=&#10;" fillcolor="#e88d26" strokecolor="#1f3763 [1604]" strokeweight="1pt">
                <w10:wrap anchorx="margin"/>
              </v:rect>
            </w:pict>
          </mc:Fallback>
        </mc:AlternateContent>
      </w:r>
      <w:r w:rsidR="00E22014" w:rsidRPr="00DF73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B36EE" wp14:editId="69E758D3">
                <wp:simplePos x="0" y="0"/>
                <wp:positionH relativeFrom="column">
                  <wp:posOffset>-879415</wp:posOffset>
                </wp:positionH>
                <wp:positionV relativeFrom="paragraph">
                  <wp:posOffset>3332504</wp:posOffset>
                </wp:positionV>
                <wp:extent cx="7582535" cy="393700"/>
                <wp:effectExtent l="0" t="0" r="0" b="0"/>
                <wp:wrapNone/>
                <wp:docPr id="13" name="Text Placeholder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82535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B3D687" w14:textId="77777777" w:rsidR="00E22014" w:rsidRPr="00DF01E6" w:rsidRDefault="00E22014" w:rsidP="00E22014">
                            <w:pPr>
                              <w:pStyle w:val="ListParagraph"/>
                              <w:jc w:val="center"/>
                              <w:rPr>
                                <w:rFonts w:ascii="Poppins" w:eastAsia="Times New Roman" w:hAnsi="Poppins" w:cs="Poppins"/>
                                <w:sz w:val="28"/>
                              </w:rPr>
                            </w:pPr>
                            <w:r w:rsidRPr="00DF01E6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Pr="00DF01E6">
                              <w:rPr>
                                <w:rFonts w:ascii="Poppins" w:hAnsi="Poppins" w:cs="Poppins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insert contact info here</w:t>
                            </w:r>
                            <w:r w:rsidRPr="00DF01E6">
                              <w:rPr>
                                <w:rFonts w:ascii="Poppins" w:hAnsi="Poppins" w:cs="Poppins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01E6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to reserve your spot in the class.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B36EE" id="Text Placeholder 18" o:spid="_x0000_s1027" style="position:absolute;margin-left:-69.25pt;margin-top:262.4pt;width:597.0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k6pwEAAD4DAAAOAAAAZHJzL2Uyb0RvYy54bWysUttu2zAMfR/QfxD03ti5La0RpxharBhQ&#10;bAXafYAiS7ExW1RJJXb29aNUN+22t6IvhHjR4eEh11dD14qDQWrAlXI6yaUwTkPVuF0pfz5+Pb+Q&#10;goJylWrBmVIeDcmrzdmnde8LM4Ma2sqgYBBHRe9LWYfgiywjXZtO0QS8cZy0gJ0K7OIuq1D1jN61&#10;2SzPP2c9YOURtCHi6M1zUm4SvrVGhx/WkgmiLSVzC8listtos81aFTtUvm70SEO9g0WnGsdNT1A3&#10;Kiixx+Y/qK7RCAQ2TDR0GVjbaJNm4Gmm+T/TPNTKmzQLi0P+JBN9HKz+fnjw9xipk78D/YuEg1vk&#10;TUyjNlnvqTjVRIfG6sFiF3/xCGJIeh5PepohCM3B1fJitpwvpdCcm1/OV3kSPFPFy2+PFG4NdCI+&#10;Som8rySjOtxRiP1V8VIyknnuH5mEYTuIphqZxsgWquM9xnNkrBrwtxQ9r7aU9LRXaKRovznW7nK6&#10;WMRbSM5iuZqxg28z278yob2GdD1xXAdf9gFsk8i99hzJ8ZIS5/Gg4hW89VPV69lv/gAAAP//AwBQ&#10;SwMEFAAGAAgAAAAhAOEwuh7jAAAADQEAAA8AAABkcnMvZG93bnJldi54bWxMj8FKw0AQhu+C77CM&#10;4EXaTasJIc2mSEEsIhRT2/M2GZNgdjbNbpP49k5PepyZj3++P11PphUD9q6xpGAxD0AgFbZsqFLw&#10;uX+ZxSCc11Tq1hIq+EEH6+z2JtVJaUf6wCH3leAQcolWUHvfJVK6okaj3dx2SHz7sr3Rnse+kmWv&#10;Rw43rVwGQSSNbog/1LrDTY3Fd34xCsZiNxz3769y93DcWjpvz5v88KbU/d30vALhcfJ/MFz1WR0y&#10;djrZC5VOtApmi8c4ZFZBuHziElckCMMIxIlXcRSDzFL5v0X2CwAA//8DAFBLAQItABQABgAIAAAA&#10;IQC2gziS/gAAAOEBAAATAAAAAAAAAAAAAAAAAAAAAABbQ29udGVudF9UeXBlc10ueG1sUEsBAi0A&#10;FAAGAAgAAAAhADj9If/WAAAAlAEAAAsAAAAAAAAAAAAAAAAALwEAAF9yZWxzLy5yZWxzUEsBAi0A&#10;FAAGAAgAAAAhAK77mTqnAQAAPgMAAA4AAAAAAAAAAAAAAAAALgIAAGRycy9lMm9Eb2MueG1sUEsB&#10;Ai0AFAAGAAgAAAAhAOEwuh7jAAAADQEAAA8AAAAAAAAAAAAAAAAAAQQAAGRycy9kb3ducmV2Lnht&#10;bFBLBQYAAAAABAAEAPMAAAARBQAAAAA=&#10;" filled="f" stroked="f">
                <o:lock v:ext="edit" grouping="t"/>
                <v:textbox>
                  <w:txbxContent>
                    <w:p w14:paraId="3BB3D687" w14:textId="77777777" w:rsidR="00E22014" w:rsidRPr="00DF01E6" w:rsidRDefault="00E22014" w:rsidP="00E22014">
                      <w:pPr>
                        <w:pStyle w:val="ListParagraph"/>
                        <w:jc w:val="center"/>
                        <w:rPr>
                          <w:rFonts w:ascii="Poppins" w:eastAsia="Times New Roman" w:hAnsi="Poppins" w:cs="Poppins"/>
                          <w:sz w:val="28"/>
                        </w:rPr>
                      </w:pPr>
                      <w:r w:rsidRPr="00DF01E6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Please email </w:t>
                      </w:r>
                      <w:r w:rsidRPr="00DF01E6">
                        <w:rPr>
                          <w:rFonts w:ascii="Poppins" w:hAnsi="Poppins" w:cs="Poppins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insert contact info here</w:t>
                      </w:r>
                      <w:r w:rsidRPr="00DF01E6">
                        <w:rPr>
                          <w:rFonts w:ascii="Poppins" w:hAnsi="Poppins" w:cs="Poppins"/>
                          <w:color w:val="FFFF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01E6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to reserve your spot in the class.</w:t>
                      </w:r>
                    </w:p>
                  </w:txbxContent>
                </v:textbox>
              </v:rect>
            </w:pict>
          </mc:Fallback>
        </mc:AlternateContent>
      </w:r>
      <w:r w:rsidR="00E22014">
        <w:tab/>
      </w:r>
    </w:p>
    <w:sectPr w:rsidR="00E22014" w:rsidRPr="00E22014" w:rsidSect="0054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14"/>
    <w:rsid w:val="00074E27"/>
    <w:rsid w:val="005404D6"/>
    <w:rsid w:val="00781B2F"/>
    <w:rsid w:val="007C126A"/>
    <w:rsid w:val="0089222A"/>
    <w:rsid w:val="00AD1EED"/>
    <w:rsid w:val="00D3398F"/>
    <w:rsid w:val="00E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B1E1"/>
  <w15:chartTrackingRefBased/>
  <w15:docId w15:val="{78826440-AD7C-4A49-AE7D-2E1C346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0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2014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92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.nyc.gov/worksitefitness" TargetMode="External"/><Relationship Id="rId5" Type="http://schemas.openxmlformats.org/officeDocument/2006/relationships/hyperlink" Target="https://on.nyc.gov/worksitefitne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Kuhlman (OLR)</dc:creator>
  <cp:keywords/>
  <dc:description/>
  <cp:lastModifiedBy>Nadia Turnage</cp:lastModifiedBy>
  <cp:revision>10</cp:revision>
  <cp:lastPrinted>2023-02-22T19:15:00Z</cp:lastPrinted>
  <dcterms:created xsi:type="dcterms:W3CDTF">2023-02-02T15:27:00Z</dcterms:created>
  <dcterms:modified xsi:type="dcterms:W3CDTF">2023-02-22T19:18:00Z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ec9efd43c4d9148a7c3c09b34f92aec2761e382d1abc52f6666ef4f7ce72e96b</vt:lpwstr>
  </property>
</Properties>
</file>